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4" w:rsidRDefault="00F471A4" w:rsidP="001E4666">
      <w:pPr>
        <w:pStyle w:val="Default"/>
        <w:jc w:val="center"/>
        <w:rPr>
          <w:rFonts w:ascii="Times New Roman" w:hAnsi="Times New Roman" w:cs="Times New Roman"/>
        </w:rPr>
      </w:pPr>
      <w:r w:rsidRPr="00C23C4A">
        <w:rPr>
          <w:rFonts w:ascii="Times New Roman" w:hAnsi="Times New Roman" w:cs="Times New Roman"/>
          <w:b/>
          <w:bCs/>
        </w:rPr>
        <w:t>Р</w:t>
      </w:r>
      <w:r w:rsidR="00B35B0B">
        <w:rPr>
          <w:rFonts w:ascii="Times New Roman" w:hAnsi="Times New Roman" w:cs="Times New Roman"/>
          <w:b/>
          <w:bCs/>
        </w:rPr>
        <w:t xml:space="preserve">асписание внеурочной деятельности </w:t>
      </w:r>
      <w:r w:rsidRPr="00C23C4A">
        <w:rPr>
          <w:rFonts w:ascii="Times New Roman" w:hAnsi="Times New Roman" w:cs="Times New Roman"/>
          <w:b/>
          <w:bCs/>
        </w:rPr>
        <w:t xml:space="preserve"> </w:t>
      </w:r>
      <w:r w:rsidR="005D462B">
        <w:rPr>
          <w:rFonts w:ascii="Times New Roman" w:hAnsi="Times New Roman" w:cs="Times New Roman"/>
          <w:b/>
          <w:bCs/>
        </w:rPr>
        <w:t>1</w:t>
      </w:r>
      <w:r w:rsidRPr="00C23C4A">
        <w:rPr>
          <w:rFonts w:ascii="Times New Roman" w:hAnsi="Times New Roman" w:cs="Times New Roman"/>
          <w:b/>
          <w:bCs/>
        </w:rPr>
        <w:t xml:space="preserve">«А» </w:t>
      </w:r>
      <w:r w:rsidR="00886EA3">
        <w:rPr>
          <w:rFonts w:ascii="Times New Roman" w:hAnsi="Times New Roman" w:cs="Times New Roman"/>
          <w:b/>
          <w:bCs/>
        </w:rPr>
        <w:t>класс</w:t>
      </w:r>
      <w:r w:rsidR="0060564D">
        <w:rPr>
          <w:rFonts w:ascii="Times New Roman" w:hAnsi="Times New Roman" w:cs="Times New Roman"/>
          <w:b/>
          <w:bCs/>
        </w:rPr>
        <w:t xml:space="preserve"> на 06.04.2020г.</w:t>
      </w:r>
      <w:r w:rsidRPr="00C23C4A">
        <w:rPr>
          <w:rFonts w:ascii="Times New Roman" w:hAnsi="Times New Roman" w:cs="Times New Roman"/>
        </w:rPr>
        <w:tab/>
      </w:r>
    </w:p>
    <w:p w:rsidR="00E00C2B" w:rsidRPr="00C23C4A" w:rsidRDefault="00E00C2B" w:rsidP="001E4666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579"/>
        <w:gridCol w:w="14"/>
        <w:gridCol w:w="1418"/>
        <w:gridCol w:w="29"/>
        <w:gridCol w:w="1559"/>
        <w:gridCol w:w="1672"/>
        <w:gridCol w:w="2391"/>
        <w:gridCol w:w="4158"/>
        <w:gridCol w:w="2091"/>
      </w:tblGrid>
      <w:tr w:rsidR="00886EA3" w:rsidRPr="00C23C4A" w:rsidTr="00886EA3">
        <w:trPr>
          <w:cantSplit/>
          <w:trHeight w:val="1134"/>
        </w:trPr>
        <w:tc>
          <w:tcPr>
            <w:tcW w:w="649" w:type="dxa"/>
            <w:vMerge w:val="restart"/>
            <w:textDirection w:val="btLr"/>
          </w:tcPr>
          <w:p w:rsidR="00886EA3" w:rsidRPr="00C23C4A" w:rsidRDefault="00886EA3" w:rsidP="008F34B9">
            <w:pPr>
              <w:tabs>
                <w:tab w:val="left" w:pos="165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06.04.2020</w:t>
            </w:r>
          </w:p>
        </w:tc>
        <w:tc>
          <w:tcPr>
            <w:tcW w:w="593" w:type="dxa"/>
            <w:gridSpan w:val="2"/>
          </w:tcPr>
          <w:p w:rsidR="00886EA3" w:rsidRPr="00C23C4A" w:rsidRDefault="00886EA3" w:rsidP="008F34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C4A">
              <w:rPr>
                <w:rFonts w:ascii="Times New Roman" w:hAnsi="Times New Roman" w:cs="Times New Roman"/>
                <w:color w:val="auto"/>
              </w:rPr>
              <w:t>Урок</w:t>
            </w:r>
          </w:p>
        </w:tc>
        <w:tc>
          <w:tcPr>
            <w:tcW w:w="1418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88" w:type="dxa"/>
            <w:gridSpan w:val="2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72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1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58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1" w:type="dxa"/>
          </w:tcPr>
          <w:p w:rsidR="00886EA3" w:rsidRPr="00C23C4A" w:rsidRDefault="00886EA3" w:rsidP="00F471A4">
            <w:pPr>
              <w:pStyle w:val="Default"/>
              <w:rPr>
                <w:rFonts w:ascii="Times New Roman" w:hAnsi="Times New Roman" w:cs="Times New Roman"/>
              </w:rPr>
            </w:pPr>
            <w:r w:rsidRPr="00C23C4A">
              <w:rPr>
                <w:rFonts w:ascii="Times New Roman" w:hAnsi="Times New Roman" w:cs="Times New Roman"/>
              </w:rPr>
              <w:t xml:space="preserve">Домашнее </w:t>
            </w:r>
          </w:p>
        </w:tc>
      </w:tr>
      <w:tr w:rsidR="001521A2" w:rsidRPr="00C23C4A" w:rsidTr="00886EA3">
        <w:tc>
          <w:tcPr>
            <w:tcW w:w="649" w:type="dxa"/>
            <w:vMerge/>
          </w:tcPr>
          <w:p w:rsidR="001521A2" w:rsidRPr="00C23C4A" w:rsidRDefault="001521A2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1521A2" w:rsidRPr="00C23C4A" w:rsidRDefault="001521A2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3"/>
          </w:tcPr>
          <w:p w:rsidR="001521A2" w:rsidRPr="00C23C4A" w:rsidRDefault="001521A2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1521A2" w:rsidRPr="00C23C4A" w:rsidRDefault="001521A2" w:rsidP="005114A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Дистанционно. Использование ЭОР.</w:t>
            </w:r>
          </w:p>
        </w:tc>
        <w:tc>
          <w:tcPr>
            <w:tcW w:w="1672" w:type="dxa"/>
          </w:tcPr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компьютерного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391" w:type="dxa"/>
          </w:tcPr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натюрморта «Ваза с</w:t>
            </w:r>
          </w:p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цветами».  </w:t>
            </w:r>
          </w:p>
        </w:tc>
        <w:tc>
          <w:tcPr>
            <w:tcW w:w="4158" w:type="dxa"/>
          </w:tcPr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работу над  рисунком «Ваза с</w:t>
            </w:r>
          </w:p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цветами»  в альбоме. Фото рисунка отправить  через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91" w:type="dxa"/>
          </w:tcPr>
          <w:p w:rsidR="001521A2" w:rsidRDefault="001521A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</w:tc>
      </w:tr>
      <w:tr w:rsidR="005D462B" w:rsidRPr="00C23C4A" w:rsidTr="00886EA3">
        <w:tc>
          <w:tcPr>
            <w:tcW w:w="649" w:type="dxa"/>
            <w:vMerge/>
          </w:tcPr>
          <w:p w:rsidR="005D462B" w:rsidRPr="00C23C4A" w:rsidRDefault="005D462B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462B" w:rsidRPr="00C23C4A" w:rsidRDefault="005D462B" w:rsidP="00F471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gridSpan w:val="3"/>
          </w:tcPr>
          <w:p w:rsidR="005D462B" w:rsidRPr="00C23C4A" w:rsidRDefault="005D462B" w:rsidP="00886D2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59" w:type="dxa"/>
          </w:tcPr>
          <w:p w:rsidR="005D462B" w:rsidRPr="00C0565F" w:rsidRDefault="00903DD1" w:rsidP="00DE38F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DD1">
              <w:rPr>
                <w:rFonts w:ascii="Times New Roman" w:hAnsi="Times New Roman" w:cs="Times New Roman"/>
                <w:sz w:val="24"/>
                <w:szCs w:val="24"/>
              </w:rPr>
              <w:t>Дистанционно. Использование ЭОР.</w:t>
            </w:r>
          </w:p>
        </w:tc>
        <w:tc>
          <w:tcPr>
            <w:tcW w:w="1672" w:type="dxa"/>
          </w:tcPr>
          <w:p w:rsidR="005D462B" w:rsidRPr="00C23C4A" w:rsidRDefault="005D462B" w:rsidP="00DE38F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«Шахматы» Погодина Елена Александровна</w:t>
            </w:r>
          </w:p>
        </w:tc>
        <w:tc>
          <w:tcPr>
            <w:tcW w:w="2391" w:type="dxa"/>
          </w:tcPr>
          <w:p w:rsidR="005D462B" w:rsidRPr="00C23C4A" w:rsidRDefault="00550739" w:rsidP="00C0565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«Качество. Легкие и тяжелые фигуры»</w:t>
            </w:r>
          </w:p>
        </w:tc>
        <w:tc>
          <w:tcPr>
            <w:tcW w:w="4158" w:type="dxa"/>
          </w:tcPr>
          <w:p w:rsidR="005D462B" w:rsidRDefault="00C0565F" w:rsidP="00DE38F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6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hyperlink r:id="rId5" w:history="1">
              <w:r w:rsidR="00903DD1" w:rsidRPr="000A3F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https://youtu.be/M-A0mZmc4P4</w:t>
              </w:r>
            </w:hyperlink>
          </w:p>
          <w:p w:rsidR="00903DD1" w:rsidRPr="00C0565F" w:rsidRDefault="00C0565F" w:rsidP="00DE38F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игру с родителями.</w:t>
            </w:r>
          </w:p>
        </w:tc>
        <w:tc>
          <w:tcPr>
            <w:tcW w:w="2091" w:type="dxa"/>
          </w:tcPr>
          <w:p w:rsidR="005D462B" w:rsidRPr="00C23C4A" w:rsidRDefault="005D462B" w:rsidP="00DE38F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3C4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4737A" w:rsidRPr="00C23C4A" w:rsidRDefault="0024737A" w:rsidP="00F471A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23C4A" w:rsidRPr="00C23C4A" w:rsidRDefault="00C23C4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C23C4A" w:rsidRPr="00C23C4A" w:rsidSect="00F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4"/>
    <w:rsid w:val="00055739"/>
    <w:rsid w:val="001208AE"/>
    <w:rsid w:val="00143DB2"/>
    <w:rsid w:val="001521A2"/>
    <w:rsid w:val="001C188A"/>
    <w:rsid w:val="001D7936"/>
    <w:rsid w:val="001E4666"/>
    <w:rsid w:val="002109FF"/>
    <w:rsid w:val="0024737A"/>
    <w:rsid w:val="002765CA"/>
    <w:rsid w:val="00293697"/>
    <w:rsid w:val="002A5350"/>
    <w:rsid w:val="002B1E2E"/>
    <w:rsid w:val="002D5DD4"/>
    <w:rsid w:val="003343F6"/>
    <w:rsid w:val="004402AF"/>
    <w:rsid w:val="005114AD"/>
    <w:rsid w:val="00532D19"/>
    <w:rsid w:val="00550739"/>
    <w:rsid w:val="00556875"/>
    <w:rsid w:val="00575E6E"/>
    <w:rsid w:val="005824F2"/>
    <w:rsid w:val="0059199C"/>
    <w:rsid w:val="005C198B"/>
    <w:rsid w:val="005D462B"/>
    <w:rsid w:val="0060564D"/>
    <w:rsid w:val="006F73AF"/>
    <w:rsid w:val="007139AA"/>
    <w:rsid w:val="007A6790"/>
    <w:rsid w:val="007B25D4"/>
    <w:rsid w:val="00886D2E"/>
    <w:rsid w:val="00886EA3"/>
    <w:rsid w:val="008A18C9"/>
    <w:rsid w:val="008E73CC"/>
    <w:rsid w:val="008F34B9"/>
    <w:rsid w:val="00903DD1"/>
    <w:rsid w:val="0092110E"/>
    <w:rsid w:val="00AF0E85"/>
    <w:rsid w:val="00B35B0B"/>
    <w:rsid w:val="00BA30BF"/>
    <w:rsid w:val="00C0565F"/>
    <w:rsid w:val="00C23C4A"/>
    <w:rsid w:val="00D0020C"/>
    <w:rsid w:val="00D11477"/>
    <w:rsid w:val="00D55AFC"/>
    <w:rsid w:val="00E00C2B"/>
    <w:rsid w:val="00ED5FE6"/>
    <w:rsid w:val="00F162E3"/>
    <w:rsid w:val="00F471A4"/>
    <w:rsid w:val="00F92C5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D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4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6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-A0mZmc4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Asrael</cp:lastModifiedBy>
  <cp:revision>4</cp:revision>
  <dcterms:created xsi:type="dcterms:W3CDTF">2020-04-03T08:31:00Z</dcterms:created>
  <dcterms:modified xsi:type="dcterms:W3CDTF">2020-04-03T09:50:00Z</dcterms:modified>
</cp:coreProperties>
</file>